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E87" w14:textId="4F288AA4" w:rsidR="00FD64AB" w:rsidRDefault="00316D4C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B6C860" wp14:editId="1E6BD10D">
            <wp:simplePos x="0" y="0"/>
            <wp:positionH relativeFrom="column">
              <wp:posOffset>-354330</wp:posOffset>
            </wp:positionH>
            <wp:positionV relativeFrom="paragraph">
              <wp:posOffset>34290</wp:posOffset>
            </wp:positionV>
            <wp:extent cx="1635760" cy="940435"/>
            <wp:effectExtent l="0" t="0" r="2540" b="0"/>
            <wp:wrapTight wrapText="bothSides">
              <wp:wrapPolygon edited="0">
                <wp:start x="0" y="0"/>
                <wp:lineTo x="0" y="21002"/>
                <wp:lineTo x="21382" y="2100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54A41" wp14:editId="2A57F930">
            <wp:simplePos x="0" y="0"/>
            <wp:positionH relativeFrom="column">
              <wp:posOffset>1760220</wp:posOffset>
            </wp:positionH>
            <wp:positionV relativeFrom="paragraph">
              <wp:posOffset>102870</wp:posOffset>
            </wp:positionV>
            <wp:extent cx="2263140" cy="570865"/>
            <wp:effectExtent l="0" t="0" r="3810" b="635"/>
            <wp:wrapTight wrapText="bothSides">
              <wp:wrapPolygon edited="0">
                <wp:start x="0" y="0"/>
                <wp:lineTo x="0" y="20903"/>
                <wp:lineTo x="21455" y="20903"/>
                <wp:lineTo x="21455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86B90C" wp14:editId="4B927450">
            <wp:simplePos x="0" y="0"/>
            <wp:positionH relativeFrom="column">
              <wp:posOffset>4610100</wp:posOffset>
            </wp:positionH>
            <wp:positionV relativeFrom="paragraph">
              <wp:posOffset>32385</wp:posOffset>
            </wp:positionV>
            <wp:extent cx="1661795" cy="940435"/>
            <wp:effectExtent l="0" t="0" r="0" b="0"/>
            <wp:wrapTight wrapText="bothSides">
              <wp:wrapPolygon edited="0">
                <wp:start x="0" y="0"/>
                <wp:lineTo x="0" y="21002"/>
                <wp:lineTo x="21295" y="21002"/>
                <wp:lineTo x="212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2AE11" w14:textId="13C0CC1B" w:rsidR="0013149E" w:rsidRPr="0013149E" w:rsidRDefault="0013149E" w:rsidP="00C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eastAsia="en-GB"/>
        </w:rPr>
        <w:t>Narberth Food Festival Stallholders 20</w:t>
      </w:r>
      <w:r w:rsidR="00943D2C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  <w:lang w:eastAsia="en-GB"/>
        </w:rPr>
        <w:t>22</w:t>
      </w:r>
    </w:p>
    <w:p w14:paraId="626E3912" w14:textId="77777777" w:rsidR="00FA1357" w:rsidRDefault="00FA1357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002FE4" w14:textId="56209393" w:rsidR="00B50FDD" w:rsidRPr="00FA1357" w:rsidRDefault="00B50FDD" w:rsidP="0013149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FA135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="00FA1357" w:rsidRPr="00FA1357">
        <w:rPr>
          <w:rFonts w:eastAsia="Times New Roman" w:cstheme="minorHAnsi"/>
          <w:i/>
          <w:iCs/>
          <w:sz w:val="24"/>
          <w:szCs w:val="24"/>
          <w:lang w:eastAsia="en-GB"/>
        </w:rPr>
        <w:t>(</w:t>
      </w:r>
      <w:proofErr w:type="gramStart"/>
      <w:r w:rsidRPr="00FA1357">
        <w:rPr>
          <w:rFonts w:eastAsia="Times New Roman" w:cstheme="minorHAnsi"/>
          <w:i/>
          <w:iCs/>
          <w:sz w:val="24"/>
          <w:szCs w:val="24"/>
          <w:lang w:eastAsia="en-GB"/>
        </w:rPr>
        <w:t>website</w:t>
      </w:r>
      <w:proofErr w:type="gramEnd"/>
      <w:r w:rsidRPr="00FA135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links and social media</w:t>
      </w:r>
      <w:r w:rsidR="00FA1357" w:rsidRPr="00FA135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contacts where provided)</w:t>
      </w:r>
    </w:p>
    <w:p w14:paraId="78BE9DCA" w14:textId="77777777" w:rsidR="002E314A" w:rsidRDefault="0013149E" w:rsidP="00663BEA">
      <w:pPr>
        <w:pStyle w:val="Heading1"/>
        <w:rPr>
          <w:rFonts w:ascii="Calibri" w:eastAsia="Times New Roman" w:hAnsi="Calibri" w:cs="Times New Roman"/>
          <w:color w:val="000000"/>
          <w:lang w:eastAsia="en-GB"/>
        </w:rPr>
      </w:pPr>
      <w:bookmarkStart w:id="0" w:name="_In_the_Marquee"/>
      <w:bookmarkEnd w:id="0"/>
      <w:r w:rsidRPr="00663BEA">
        <w:rPr>
          <w:sz w:val="36"/>
          <w:szCs w:val="36"/>
        </w:rPr>
        <w:t>In the Marquee</w:t>
      </w:r>
      <w:r w:rsidRPr="0013149E">
        <w:rPr>
          <w:rFonts w:ascii="Calibri" w:eastAsia="Times New Roman" w:hAnsi="Calibri" w:cs="Times New Roman"/>
          <w:color w:val="000000"/>
          <w:lang w:eastAsia="en-GB"/>
        </w:rPr>
        <w:t>      </w:t>
      </w:r>
    </w:p>
    <w:p w14:paraId="43B852C8" w14:textId="77777777" w:rsidR="0013149E" w:rsidRPr="00663BEA" w:rsidRDefault="0013149E" w:rsidP="002E314A">
      <w:pPr>
        <w:pStyle w:val="Heading1"/>
        <w:ind w:left="4320" w:firstLine="720"/>
        <w:rPr>
          <w:i/>
          <w:sz w:val="24"/>
          <w:szCs w:val="24"/>
        </w:rPr>
      </w:pPr>
      <w:r w:rsidRPr="0013149E">
        <w:rPr>
          <w:rFonts w:ascii="Calibri" w:eastAsia="Times New Roman" w:hAnsi="Calibri" w:cs="Times New Roman"/>
          <w:color w:val="000000"/>
          <w:lang w:eastAsia="en-GB"/>
        </w:rPr>
        <w:t xml:space="preserve">  </w:t>
      </w:r>
      <w:r w:rsidR="00663BEA">
        <w:rPr>
          <w:rFonts w:ascii="Calibri" w:eastAsia="Times New Roman" w:hAnsi="Calibri" w:cs="Times New Roman"/>
          <w:color w:val="000000"/>
          <w:lang w:eastAsia="en-GB"/>
        </w:rPr>
        <w:t xml:space="preserve">    </w:t>
      </w:r>
      <w:hyperlink w:anchor="_Street_Food_Area" w:history="1">
        <w:r w:rsidRPr="00663BEA">
          <w:rPr>
            <w:i/>
            <w:sz w:val="24"/>
            <w:szCs w:val="24"/>
          </w:rPr>
          <w:t xml:space="preserve">Quick link to </w:t>
        </w:r>
        <w:r w:rsidR="002E314A">
          <w:rPr>
            <w:i/>
            <w:sz w:val="24"/>
            <w:szCs w:val="24"/>
          </w:rPr>
          <w:t xml:space="preserve">Outdoor </w:t>
        </w:r>
        <w:r w:rsidRPr="00663BEA">
          <w:rPr>
            <w:i/>
            <w:sz w:val="24"/>
            <w:szCs w:val="24"/>
          </w:rPr>
          <w:t>Street Food</w:t>
        </w:r>
      </w:hyperlink>
    </w:p>
    <w:p w14:paraId="114C9B00" w14:textId="24CF04FD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A</w:t>
      </w:r>
      <w:r w:rsidR="001D0F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fal</w:t>
      </w:r>
      <w:proofErr w:type="spellEnd"/>
      <w:r w:rsidR="001D0F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y </w:t>
      </w:r>
      <w:proofErr w:type="spellStart"/>
      <w:r w:rsidR="00C070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G</w:t>
      </w:r>
      <w:r w:rsidR="001D0F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raig</w:t>
      </w:r>
      <w:proofErr w:type="spellEnd"/>
      <w:r w:rsidR="001D0F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Cider and Perry</w:t>
      </w:r>
    </w:p>
    <w:p w14:paraId="5587EEE2" w14:textId="420D3FC7" w:rsidR="001D0F6A" w:rsidRDefault="001D0F6A" w:rsidP="004521C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1D0F6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Cider, </w:t>
      </w:r>
      <w:proofErr w:type="gramStart"/>
      <w:r w:rsidRPr="001D0F6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perry ,</w:t>
      </w:r>
      <w:proofErr w:type="gramEnd"/>
      <w:r w:rsidRPr="001D0F6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mulled cider and sparkling </w:t>
      </w:r>
      <w:proofErr w:type="spellStart"/>
      <w:r w:rsidRPr="001D0F6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applesecco</w:t>
      </w:r>
      <w:proofErr w:type="spellEnd"/>
      <w:r w:rsidRPr="001D0F6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  <w:r w:rsidRPr="001D0F6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Won best oak conditioned cider in Wales in 2016,2017 and 2019</w:t>
      </w:r>
    </w:p>
    <w:p w14:paraId="11547B94" w14:textId="7E4018C3" w:rsidR="00C070F8" w:rsidRDefault="004521C6" w:rsidP="004521C6">
      <w:pPr>
        <w:spacing w:after="0" w:line="240" w:lineRule="auto"/>
        <w:ind w:left="3600"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@</w:t>
      </w:r>
      <w:r w:rsidR="00C070F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Afalygraig</w:t>
      </w:r>
    </w:p>
    <w:p w14:paraId="35A63E07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96E8DE" w14:textId="77777777" w:rsidR="00103781" w:rsidRPr="0013149E" w:rsidRDefault="00103781" w:rsidP="0010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Beelief</w:t>
      </w:r>
      <w:proofErr w:type="spellEnd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Botanics</w:t>
      </w:r>
      <w:proofErr w:type="spellEnd"/>
    </w:p>
    <w:p w14:paraId="46706AAF" w14:textId="77777777" w:rsidR="00103781" w:rsidRPr="0013149E" w:rsidRDefault="00103781" w:rsidP="001037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Welsh wildflower honeys and beehive products</w:t>
      </w:r>
    </w:p>
    <w:p w14:paraId="61B993D7" w14:textId="77777777" w:rsidR="00103781" w:rsidRPr="0013149E" w:rsidRDefault="00103781" w:rsidP="001037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13149E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www.beeliefbotanics.com</w:t>
        </w:r>
      </w:hyperlink>
    </w:p>
    <w:p w14:paraId="6CEF267F" w14:textId="77777777" w:rsidR="004E13AC" w:rsidRDefault="004E13AC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45A65800" w14:textId="182F62D4" w:rsidR="0013149E" w:rsidRPr="0013149E" w:rsidRDefault="001D0F6A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Carn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Edward Meats</w:t>
      </w:r>
    </w:p>
    <w:p w14:paraId="198AE074" w14:textId="5149FB24" w:rsidR="0013149E" w:rsidRPr="0013149E" w:rsidRDefault="0065485F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Cuts of Longhorn Beef,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Mutton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Lamb</w:t>
      </w:r>
      <w:r w:rsid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from the </w:t>
      </w:r>
      <w:proofErr w:type="spellStart"/>
      <w:r w:rsid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Gwaun</w:t>
      </w:r>
      <w:proofErr w:type="spellEnd"/>
      <w:r w:rsid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Valley.</w:t>
      </w:r>
    </w:p>
    <w:p w14:paraId="3869F226" w14:textId="0E0D6533" w:rsidR="008F79B2" w:rsidRPr="0013149E" w:rsidRDefault="00316D4C" w:rsidP="008F79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="008F79B2" w:rsidRPr="00165AC6">
          <w:rPr>
            <w:rStyle w:val="Hyperlink"/>
            <w:rFonts w:ascii="Calibri" w:eastAsia="Times New Roman" w:hAnsi="Calibri" w:cs="Times New Roman"/>
            <w:lang w:eastAsia="en-GB"/>
          </w:rPr>
          <w:t>www.carnedward.co.uk</w:t>
        </w:r>
      </w:hyperlink>
      <w:r w:rsidR="008F79B2" w:rsidRPr="0013149E">
        <w:rPr>
          <w:rFonts w:ascii="Calibri" w:eastAsia="Times New Roman" w:hAnsi="Calibri" w:cs="Times New Roman"/>
          <w:color w:val="000000"/>
          <w:lang w:eastAsia="en-GB"/>
        </w:rPr>
        <w:t xml:space="preserve">   </w:t>
      </w:r>
      <w:r w:rsidR="00F95A21">
        <w:rPr>
          <w:rFonts w:ascii="Calibri" w:eastAsia="Times New Roman" w:hAnsi="Calibri" w:cs="Times New Roman"/>
          <w:color w:val="000000"/>
          <w:lang w:eastAsia="en-GB"/>
        </w:rPr>
        <w:t xml:space="preserve">  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8F79B2" w:rsidRPr="0013149E">
        <w:rPr>
          <w:rFonts w:ascii="Calibri" w:eastAsia="Times New Roman" w:hAnsi="Calibri" w:cs="Times New Roman"/>
          <w:color w:val="000000"/>
          <w:lang w:eastAsia="en-GB"/>
        </w:rPr>
        <w:t>@carnedward</w:t>
      </w:r>
    </w:p>
    <w:p w14:paraId="1D33C30B" w14:textId="537B6D2D" w:rsidR="0065485F" w:rsidRDefault="0065485F" w:rsidP="0065485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5F2BA952" w14:textId="441CBAB6" w:rsidR="0065485F" w:rsidRPr="0013149E" w:rsidRDefault="0065485F" w:rsidP="0065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Caws </w:t>
      </w:r>
      <w:proofErr w:type="spellStart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Teifi</w:t>
      </w:r>
      <w:proofErr w:type="spellEnd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Cheese/Da </w:t>
      </w:r>
      <w:proofErr w:type="spellStart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Mhile</w:t>
      </w:r>
      <w:proofErr w:type="spellEnd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Distillery</w:t>
      </w:r>
    </w:p>
    <w:p w14:paraId="290B960B" w14:textId="77777777" w:rsidR="0065485F" w:rsidRPr="0013149E" w:rsidRDefault="0065485F" w:rsidP="006548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Artisan Welsh raw milk cheese and organic Welsh gins, whisky and liqueurs</w:t>
      </w:r>
    </w:p>
    <w:p w14:paraId="3C87E303" w14:textId="51CA8BDF" w:rsidR="0065485F" w:rsidRPr="0013149E" w:rsidRDefault="00316D4C" w:rsidP="006548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="0065485F" w:rsidRPr="0013149E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www.teificheese.com</w:t>
        </w:r>
      </w:hyperlink>
      <w:r w:rsidR="0065485F" w:rsidRPr="0013149E">
        <w:rPr>
          <w:rFonts w:ascii="Calibri" w:eastAsia="Times New Roman" w:hAnsi="Calibri" w:cs="Times New Roman"/>
          <w:color w:val="000000"/>
          <w:lang w:eastAsia="en-GB"/>
        </w:rPr>
        <w:t xml:space="preserve">   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65485F" w:rsidRPr="0013149E">
        <w:rPr>
          <w:rFonts w:ascii="Calibri" w:eastAsia="Times New Roman" w:hAnsi="Calibri" w:cs="Times New Roman"/>
          <w:color w:val="000000"/>
          <w:lang w:eastAsia="en-GB"/>
        </w:rPr>
        <w:t>@teificheese</w:t>
      </w:r>
    </w:p>
    <w:p w14:paraId="22CAB25D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85750C" w14:textId="306B9A15" w:rsidR="0013149E" w:rsidRPr="0013149E" w:rsidRDefault="0065485F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Celtic Spirit Company</w:t>
      </w:r>
    </w:p>
    <w:p w14:paraId="4AF86E18" w14:textId="77777777" w:rsidR="0065485F" w:rsidRDefault="0065485F" w:rsidP="0013149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5485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Award winning liqueurs and spirits made on the Isle </w:t>
      </w:r>
      <w:proofErr w:type="gramStart"/>
      <w:r w:rsidRPr="0065485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of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</w:t>
      </w:r>
      <w:r w:rsidRPr="0065485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nglesey</w:t>
      </w:r>
      <w:proofErr w:type="gramEnd"/>
    </w:p>
    <w:p w14:paraId="5E6734C1" w14:textId="32239A42" w:rsidR="0065485F" w:rsidRDefault="001A3151" w:rsidP="0013149E">
      <w:pPr>
        <w:spacing w:after="0" w:line="240" w:lineRule="auto"/>
        <w:ind w:firstLine="720"/>
      </w:pPr>
      <w:r w:rsidRPr="001A3151">
        <w:t>We have won Great Taste Award, True Taste Award and Quality Drinks Award</w:t>
      </w:r>
    </w:p>
    <w:p w14:paraId="2868335D" w14:textId="4B53C5D9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="00B33196" w:rsidRPr="004521C6">
          <w:rPr>
            <w:rStyle w:val="Hyperlink"/>
            <w:rFonts w:ascii="Calibri" w:eastAsia="Times New Roman" w:hAnsi="Calibri" w:cs="Times New Roman"/>
            <w:u w:val="none"/>
            <w:lang w:eastAsia="en-GB"/>
          </w:rPr>
          <w:t>http://www.celticspirit.co.uk</w:t>
        </w:r>
      </w:hyperlink>
      <w:r w:rsidR="00B33196" w:rsidRPr="004521C6">
        <w:rPr>
          <w:rFonts w:ascii="Calibri" w:eastAsia="Times New Roman" w:hAnsi="Calibri" w:cs="Times New Roman"/>
          <w:color w:val="1155CC"/>
          <w:lang w:eastAsia="en-GB"/>
        </w:rPr>
        <w:t xml:space="preserve"> </w:t>
      </w:r>
      <w:r w:rsidR="004521C6" w:rsidRPr="004521C6">
        <w:rPr>
          <w:rFonts w:ascii="Calibri" w:eastAsia="Times New Roman" w:hAnsi="Calibri" w:cs="Times New Roman"/>
          <w:color w:val="1155CC"/>
          <w:lang w:eastAsia="en-GB"/>
        </w:rPr>
        <w:tab/>
      </w:r>
      <w:r w:rsidR="004521C6" w:rsidRPr="004521C6">
        <w:rPr>
          <w:rFonts w:ascii="Calibri" w:eastAsia="Times New Roman" w:hAnsi="Calibri" w:cs="Times New Roman"/>
          <w:color w:val="1155CC"/>
          <w:lang w:eastAsia="en-GB"/>
        </w:rPr>
        <w:tab/>
      </w:r>
      <w:r w:rsidR="001A3151" w:rsidRPr="004521C6">
        <w:rPr>
          <w:rFonts w:ascii="Calibri" w:eastAsia="Times New Roman" w:hAnsi="Calibri" w:cs="Times New Roman"/>
          <w:color w:val="000000"/>
          <w:lang w:eastAsia="en-GB"/>
        </w:rPr>
        <w:t>@CelticS</w:t>
      </w:r>
      <w:r w:rsidR="001A3151" w:rsidRPr="001A3151">
        <w:rPr>
          <w:rFonts w:ascii="Calibri" w:eastAsia="Times New Roman" w:hAnsi="Calibri" w:cs="Times New Roman"/>
          <w:color w:val="000000"/>
          <w:lang w:eastAsia="en-GB"/>
        </w:rPr>
        <w:t>piritCo</w:t>
      </w:r>
    </w:p>
    <w:p w14:paraId="40873D38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DC23DF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Celtic Country Wines</w:t>
      </w:r>
    </w:p>
    <w:p w14:paraId="6259073D" w14:textId="77777777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Fruit wines, sparkling wins, fruit liqueurs and preserves</w:t>
      </w:r>
    </w:p>
    <w:p w14:paraId="0C779837" w14:textId="51387728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="0013149E" w:rsidRPr="0013149E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www.celticwines.co.uk</w:t>
        </w:r>
      </w:hyperlink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 xml:space="preserve">   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>@celticwines</w:t>
      </w:r>
    </w:p>
    <w:p w14:paraId="63171C6B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AA15AF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Chantler</w:t>
      </w:r>
      <w:proofErr w:type="spellEnd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Teas</w:t>
      </w:r>
    </w:p>
    <w:p w14:paraId="000E81C4" w14:textId="77777777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Ethically sourced </w:t>
      </w:r>
      <w:proofErr w:type="gramStart"/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loose leaf</w:t>
      </w:r>
      <w:proofErr w:type="gramEnd"/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teas and tea accessories</w:t>
      </w:r>
    </w:p>
    <w:p w14:paraId="4794EF9B" w14:textId="65524BA0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="0013149E" w:rsidRPr="0013149E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www.chantlerteas.co.uk</w:t>
        </w:r>
      </w:hyperlink>
      <w:r w:rsidR="00ED6E2D">
        <w:rPr>
          <w:rFonts w:ascii="Calibri" w:eastAsia="Times New Roman" w:hAnsi="Calibri" w:cs="Times New Roman"/>
          <w:color w:val="000000"/>
          <w:lang w:eastAsia="en-GB"/>
        </w:rPr>
        <w:tab/>
      </w:r>
      <w:r w:rsidR="00ED6E2D">
        <w:rPr>
          <w:rFonts w:ascii="Calibri" w:eastAsia="Times New Roman" w:hAnsi="Calibri" w:cs="Times New Roman"/>
          <w:color w:val="000000"/>
          <w:lang w:eastAsia="en-GB"/>
        </w:rPr>
        <w:tab/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>@chantlerteas</w:t>
      </w:r>
    </w:p>
    <w:p w14:paraId="37B8D804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43D63D" w14:textId="578C4EA6" w:rsidR="0013149E" w:rsidRPr="0013149E" w:rsidRDefault="00746E74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6E7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Coland</w:t>
      </w:r>
      <w:proofErr w:type="spellEnd"/>
      <w:r w:rsidRPr="00746E7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Rise Farm Meats</w:t>
      </w:r>
    </w:p>
    <w:p w14:paraId="4A7EB242" w14:textId="087894EF" w:rsidR="0013149E" w:rsidRPr="0013149E" w:rsidRDefault="00746E74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E7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Homemade Beef Burgers, Homemade Gluten Free Beef Burgers, and Home reared Steaks</w:t>
      </w:r>
      <w:r w:rsid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from </w:t>
      </w:r>
      <w:proofErr w:type="spellStart"/>
      <w:r w:rsid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Hayscastle</w:t>
      </w:r>
      <w:proofErr w:type="spellEnd"/>
      <w:r w:rsid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Haverfordwest.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  <w:r w:rsidRPr="00746E7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All our beef is home </w:t>
      </w:r>
      <w:proofErr w:type="gramStart"/>
      <w:r w:rsidRPr="00746E7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reared</w:t>
      </w:r>
      <w:proofErr w:type="gramEnd"/>
      <w:r w:rsidRPr="00746E7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grass fed We have just won the Welsh producer of the year with Oceanic events</w:t>
      </w:r>
    </w:p>
    <w:p w14:paraId="79896E7B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FCF728" w14:textId="77777777" w:rsidR="00103781" w:rsidRPr="0013149E" w:rsidRDefault="00103781" w:rsidP="0010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Cowpots</w:t>
      </w:r>
      <w:proofErr w:type="spellEnd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Ice Cream</w:t>
      </w:r>
    </w:p>
    <w:p w14:paraId="3DA2600B" w14:textId="77777777" w:rsidR="00103781" w:rsidRPr="0013149E" w:rsidRDefault="00103781" w:rsidP="001037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Ice cream, </w:t>
      </w:r>
      <w:proofErr w:type="gramStart"/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sorbets</w:t>
      </w:r>
      <w:proofErr w:type="gramEnd"/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ice-cream flavoured milkshakes</w:t>
      </w:r>
    </w:p>
    <w:p w14:paraId="2AEDE1D2" w14:textId="77777777" w:rsidR="00103781" w:rsidRDefault="00103781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5918710F" w14:textId="5F49BD3E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Cwm Deri Vineyard</w:t>
      </w:r>
    </w:p>
    <w:p w14:paraId="19B6205F" w14:textId="5E2B4BD6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Welsh wines and liqueurs</w:t>
      </w:r>
      <w:r w:rsid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14:paraId="7B04A0C5" w14:textId="355922DF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="0013149E" w:rsidRPr="0013149E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www.cwm-deri.co.uk</w:t>
        </w:r>
      </w:hyperlink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 xml:space="preserve">    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>@cwmderi </w:t>
      </w:r>
    </w:p>
    <w:p w14:paraId="7B98919C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14A0C7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Daisy Graze</w:t>
      </w:r>
    </w:p>
    <w:p w14:paraId="4468CD8E" w14:textId="77777777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Preserves, conserves and homemade fudge</w:t>
      </w:r>
    </w:p>
    <w:p w14:paraId="03A2A392" w14:textId="681B8383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="00ED6E2D" w:rsidRPr="00AE6547">
          <w:rPr>
            <w:rStyle w:val="Hyperlink"/>
            <w:rFonts w:ascii="Calibri" w:eastAsia="Times New Roman" w:hAnsi="Calibri" w:cs="Times New Roman"/>
            <w:lang w:eastAsia="en-GB"/>
          </w:rPr>
          <w:t>www.daisygraze.co.uk</w:t>
        </w:r>
      </w:hyperlink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 xml:space="preserve">    </w:t>
      </w:r>
      <w:r w:rsidR="00ED6E2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 xml:space="preserve">@daisygrazecaketoppers  </w:t>
      </w:r>
      <w:r w:rsidR="00ED6E2D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>@daizygraze</w:t>
      </w:r>
    </w:p>
    <w:p w14:paraId="1169C97F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1EDA80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B13FBB" w14:textId="4560956C" w:rsidR="0013149E" w:rsidRPr="0013149E" w:rsidRDefault="00F41F32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Fair and Fabulous</w:t>
      </w:r>
    </w:p>
    <w:p w14:paraId="44E6E3F7" w14:textId="43BACD10" w:rsidR="0013149E" w:rsidRPr="0013149E" w:rsidRDefault="00ED6E2D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</w:t>
      </w:r>
      <w:r w:rsidR="00F41F32" w:rsidRP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range of </w:t>
      </w:r>
      <w:proofErr w:type="gramStart"/>
      <w:r w:rsidR="00F41F32" w:rsidRP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Fair Trade</w:t>
      </w:r>
      <w:proofErr w:type="gramEnd"/>
      <w:r w:rsidR="00F41F32" w:rsidRPr="00F41F3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Food stuff, mainly produced in Southern Africa and India.</w:t>
      </w:r>
    </w:p>
    <w:p w14:paraId="5062E5E6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1A834A" w14:textId="04403C0B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Fa</w:t>
      </w:r>
      <w:r w:rsidR="00FE1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 Bottom Welsh Cakes</w:t>
      </w:r>
    </w:p>
    <w:p w14:paraId="7D2BACCF" w14:textId="4208CD36" w:rsidR="0013149E" w:rsidRPr="0013149E" w:rsidRDefault="00ED6E2D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</w:t>
      </w:r>
      <w:r w:rsidR="00FE171D" w:rsidRPr="00FE171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variety of flavoured Welsh Cakes using Welsh butter, honey and eggs and locally produced ingredients where possible</w:t>
      </w:r>
      <w:r w:rsidR="00FE171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</w:t>
      </w:r>
      <w:r w:rsidR="00FE171D" w:rsidRPr="00FE171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Our flavours include Raspberry &amp; White choc, Dark Choc &amp; Ginger, Triple choc and our </w:t>
      </w:r>
      <w:proofErr w:type="gramStart"/>
      <w:r w:rsidR="00FE171D" w:rsidRPr="00FE171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award winning</w:t>
      </w:r>
      <w:proofErr w:type="gramEnd"/>
      <w:r w:rsidR="00FE171D" w:rsidRPr="00FE171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Lavender &amp; Honey</w:t>
      </w:r>
    </w:p>
    <w:p w14:paraId="5A6931D2" w14:textId="549A92C8" w:rsidR="0013149E" w:rsidRPr="0013149E" w:rsidRDefault="00316D4C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="00FE171D" w:rsidRPr="00165AC6">
          <w:rPr>
            <w:rStyle w:val="Hyperlink"/>
          </w:rPr>
          <w:t>www.fatbottomwelshcakes.com</w:t>
        </w:r>
      </w:hyperlink>
      <w:r w:rsidR="00FE171D">
        <w:t xml:space="preserve"> </w:t>
      </w:r>
    </w:p>
    <w:p w14:paraId="3356E30D" w14:textId="77777777" w:rsidR="00FE171D" w:rsidRDefault="00FE171D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09DA3974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Gilly's Foods</w:t>
      </w:r>
    </w:p>
    <w:p w14:paraId="13DAC1C7" w14:textId="77777777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Oil-free dressings with balsamic bases; fresh and cold smoked premium garlic</w:t>
      </w:r>
    </w:p>
    <w:p w14:paraId="4A48B055" w14:textId="3A667FD5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="0013149E" w:rsidRPr="0013149E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www.gillysfoods.com</w:t>
        </w:r>
      </w:hyperlink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 xml:space="preserve">  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>@gillysfoods</w:t>
      </w:r>
    </w:p>
    <w:p w14:paraId="61A179D4" w14:textId="77777777" w:rsidR="0013149E" w:rsidRPr="0013149E" w:rsidRDefault="0013149E" w:rsidP="001314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CBA8C3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Good &amp; Proper Brownies</w:t>
      </w:r>
    </w:p>
    <w:p w14:paraId="42160626" w14:textId="77777777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Flavoured brownies including gluten-free, dairy-free and sugar-free</w:t>
      </w:r>
    </w:p>
    <w:p w14:paraId="61F6BA51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569F73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Graffeg</w:t>
      </w:r>
      <w:proofErr w:type="spellEnd"/>
    </w:p>
    <w:p w14:paraId="032FD972" w14:textId="7BEDDDA0" w:rsidR="0013149E" w:rsidRPr="0013149E" w:rsidRDefault="00411064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Author</w:t>
      </w:r>
      <w:r w:rsidR="0013149E"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41106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led cookery books including Angela Gray, </w:t>
      </w:r>
      <w:proofErr w:type="spellStart"/>
      <w:r w:rsidRPr="0041106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Gilli</w:t>
      </w:r>
      <w:proofErr w:type="spellEnd"/>
      <w:r w:rsidRPr="0041106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Davies, Maggie </w:t>
      </w:r>
      <w:proofErr w:type="spellStart"/>
      <w:r w:rsidRPr="0041106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Oganbanwo</w:t>
      </w:r>
      <w:proofErr w:type="spellEnd"/>
      <w:r w:rsidRPr="0041106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Jane Reynolds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 C</w:t>
      </w: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ards, </w:t>
      </w:r>
      <w:proofErr w:type="gramStart"/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calendars</w:t>
      </w:r>
      <w:proofErr w:type="gramEnd"/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posters</w:t>
      </w:r>
    </w:p>
    <w:p w14:paraId="5DB595A5" w14:textId="6663630F" w:rsidR="0013149E" w:rsidRDefault="009A23B1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www,graffeg.com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B50F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D6E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4521C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@graffegbooks   </w:t>
      </w:r>
      <w:r w:rsidR="00B50F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521C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@graffeg_books</w:t>
      </w:r>
    </w:p>
    <w:p w14:paraId="206CDA0A" w14:textId="77777777" w:rsidR="00411064" w:rsidRPr="0013149E" w:rsidRDefault="00411064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3AD3BB" w14:textId="523D72B4" w:rsidR="0013149E" w:rsidRPr="0013149E" w:rsidRDefault="00B50FDD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Kind Cocoa</w:t>
      </w:r>
    </w:p>
    <w:p w14:paraId="5DD96FEB" w14:textId="2C27C1A1" w:rsidR="0013149E" w:rsidRPr="0013149E" w:rsidRDefault="00B50FDD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FD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Baked good, all </w:t>
      </w:r>
      <w:proofErr w:type="gramStart"/>
      <w:r w:rsidRPr="00B50FD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vegan</w:t>
      </w:r>
      <w:proofErr w:type="gramEnd"/>
      <w:r w:rsidRPr="00B50FD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including cupcakes, brownies, loaf cakes and custard slices</w:t>
      </w:r>
    </w:p>
    <w:p w14:paraId="79A7730B" w14:textId="0DDC171C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="00B50FDD" w:rsidRPr="00165AC6">
          <w:rPr>
            <w:rStyle w:val="Hyperlink"/>
            <w:rFonts w:ascii="Calibri" w:eastAsia="Times New Roman" w:hAnsi="Calibri" w:cs="Times New Roman"/>
            <w:lang w:eastAsia="en-GB"/>
          </w:rPr>
          <w:t>www.kindcocoa.co.uk</w:t>
        </w:r>
      </w:hyperlink>
      <w:r w:rsidR="00B50FDD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="00B50FDD">
        <w:rPr>
          <w:rFonts w:ascii="Calibri" w:eastAsia="Times New Roman" w:hAnsi="Calibri" w:cs="Times New Roman"/>
          <w:color w:val="000000"/>
          <w:lang w:eastAsia="en-GB"/>
        </w:rPr>
        <w:tab/>
      </w:r>
      <w:r w:rsidR="00B50FDD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="00B50FDD">
        <w:rPr>
          <w:rFonts w:ascii="Calibri" w:eastAsia="Times New Roman" w:hAnsi="Calibri" w:cs="Times New Roman"/>
          <w:color w:val="000000"/>
          <w:lang w:eastAsia="en-GB"/>
        </w:rPr>
        <w:t>kindcocoa</w:t>
      </w:r>
      <w:proofErr w:type="spellEnd"/>
    </w:p>
    <w:p w14:paraId="27F563AF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FDFFA1" w14:textId="27670B82" w:rsidR="0013149E" w:rsidRPr="0013149E" w:rsidRDefault="008379FF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Little Black Hen</w:t>
      </w:r>
    </w:p>
    <w:p w14:paraId="2A4468CE" w14:textId="685DA9F8" w:rsidR="0013149E" w:rsidRPr="0013149E" w:rsidRDefault="007916E2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6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Artis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</w:t>
      </w:r>
      <w:r w:rsidRPr="007916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n Jams, Chutneys, Curds, </w:t>
      </w:r>
      <w:proofErr w:type="gramStart"/>
      <w:r w:rsidRPr="007916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Fruit</w:t>
      </w:r>
      <w:proofErr w:type="gramEnd"/>
      <w:r w:rsidRPr="007916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balsamic Vinegars.</w:t>
      </w:r>
    </w:p>
    <w:p w14:paraId="1D756BD9" w14:textId="1951DF80" w:rsidR="0013149E" w:rsidRPr="0013149E" w:rsidRDefault="007916E2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hyperlink r:id="rId19" w:history="1">
        <w:r w:rsidRPr="00165AC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www.littleblackhen.com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4521C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916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Little Black </w:t>
      </w:r>
      <w:proofErr w:type="gramStart"/>
      <w:r w:rsidRPr="007916E2">
        <w:rPr>
          <w:rFonts w:ascii="Times New Roman" w:eastAsia="Times New Roman" w:hAnsi="Times New Roman" w:cs="Times New Roman"/>
          <w:sz w:val="24"/>
          <w:szCs w:val="24"/>
          <w:lang w:eastAsia="en-GB"/>
        </w:rPr>
        <w:t>Hen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4521C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gramEnd"/>
      <w:r w:rsidR="004521C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916E2">
        <w:rPr>
          <w:rFonts w:ascii="Times New Roman" w:eastAsia="Times New Roman" w:hAnsi="Times New Roman" w:cs="Times New Roman"/>
          <w:sz w:val="24"/>
          <w:szCs w:val="24"/>
          <w:lang w:eastAsia="en-GB"/>
        </w:rPr>
        <w:t>littleblackhen1</w:t>
      </w:r>
    </w:p>
    <w:p w14:paraId="706FA53D" w14:textId="77777777" w:rsidR="007916E2" w:rsidRDefault="007916E2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3CB72279" w14:textId="10A58CCB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</w:t>
      </w:r>
      <w:r w:rsidR="007916E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ighty Spice</w:t>
      </w:r>
    </w:p>
    <w:p w14:paraId="58B2501A" w14:textId="5486B777" w:rsidR="0013149E" w:rsidRPr="0013149E" w:rsidRDefault="007916E2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6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Indian Spice Mix kits.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  <w:r w:rsidRPr="007916E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Gluten free easy to use kits.</w:t>
      </w:r>
    </w:p>
    <w:p w14:paraId="4BB7CE9C" w14:textId="37B39AD4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history="1">
        <w:r w:rsidR="007916E2" w:rsidRPr="00165AC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www.mymightyspice.co.uk</w:t>
        </w:r>
      </w:hyperlink>
      <w:r w:rsidR="007916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57E165A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2C792D" w14:textId="6AE027CD" w:rsidR="0013149E" w:rsidRPr="0013149E" w:rsidRDefault="009F1105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MK</w:t>
      </w:r>
      <w:r w:rsidR="00C8007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Foods</w:t>
      </w:r>
    </w:p>
    <w:p w14:paraId="12317E34" w14:textId="1955B468" w:rsidR="0013149E" w:rsidRPr="0013149E" w:rsidRDefault="009F1105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Olives, Nuts, Turkish Delights, Baklavas</w:t>
      </w:r>
    </w:p>
    <w:p w14:paraId="0FC355FA" w14:textId="375AAA9D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history="1">
        <w:r w:rsidR="00ED6E2D" w:rsidRPr="00AE6547">
          <w:rPr>
            <w:rStyle w:val="Hyperlink"/>
            <w:rFonts w:ascii="Calibri" w:eastAsia="Times New Roman" w:hAnsi="Calibri" w:cs="Times New Roman"/>
            <w:lang w:eastAsia="en-GB"/>
          </w:rPr>
          <w:t>mksfooddistribution.com</w:t>
        </w:r>
      </w:hyperlink>
      <w:r w:rsidR="00ED6E2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53C61D6E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0A003F" w14:textId="77777777" w:rsidR="00C80077" w:rsidRPr="0013149E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Narberth Soap Company</w:t>
      </w:r>
    </w:p>
    <w:p w14:paraId="14B83826" w14:textId="327B544B" w:rsidR="00C80077" w:rsidRDefault="00C80077" w:rsidP="00C8007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8007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Handmade natural soap and body care products using natural botanicals made in Narberth</w:t>
      </w:r>
    </w:p>
    <w:p w14:paraId="405D9E4F" w14:textId="74F7EFC3" w:rsidR="00C80077" w:rsidRPr="0013149E" w:rsidRDefault="00316D4C" w:rsidP="00C800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history="1">
        <w:r w:rsidR="00B604B2" w:rsidRPr="00165AC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www.thenarberthsoapco.co.uk</w:t>
        </w:r>
      </w:hyperlink>
      <w:r w:rsidR="00B604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ED6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B604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D6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521C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="00B604B2" w:rsidRPr="00B604B2">
        <w:rPr>
          <w:rFonts w:ascii="Times New Roman" w:eastAsia="Times New Roman" w:hAnsi="Times New Roman" w:cs="Times New Roman"/>
          <w:sz w:val="24"/>
          <w:szCs w:val="24"/>
          <w:lang w:eastAsia="en-GB"/>
        </w:rPr>
        <w:t>thenarberthsoapco</w:t>
      </w:r>
      <w:proofErr w:type="spellEnd"/>
      <w:r w:rsidR="00B604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6002959A" w14:textId="77777777" w:rsidR="00C80077" w:rsidRDefault="00C80077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7263D4FB" w14:textId="37129C4A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Pembrokeshire Chilli Farm</w:t>
      </w:r>
    </w:p>
    <w:p w14:paraId="7AEEA115" w14:textId="5D6E4C86" w:rsidR="0013149E" w:rsidRPr="0013149E" w:rsidRDefault="00B604B2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lastRenderedPageBreak/>
        <w:t>Chilli sauce, chilli jams and c</w:t>
      </w:r>
      <w:r w:rsidR="0013149E"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hilli-related products</w:t>
      </w:r>
    </w:p>
    <w:p w14:paraId="2FA6A53B" w14:textId="66B609DE" w:rsidR="0013149E" w:rsidRDefault="00B604B2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hyperlink r:id="rId23" w:history="1">
        <w:r w:rsidR="00ED6856" w:rsidRPr="00AE65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pembrokeshirechillifarm.com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4521C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@chilliwales  </w:t>
      </w:r>
    </w:p>
    <w:p w14:paraId="1CC71EB6" w14:textId="77777777" w:rsidR="00B604B2" w:rsidRPr="0013149E" w:rsidRDefault="00B604B2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1D92FD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Pembrokeshire Cider</w:t>
      </w:r>
    </w:p>
    <w:p w14:paraId="349CC37C" w14:textId="77777777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Cider, perry and apple juice made in Pembrokeshire using locally-grown fruit</w:t>
      </w:r>
    </w:p>
    <w:p w14:paraId="7D044223" w14:textId="16E8E16D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history="1">
        <w:r w:rsidR="0013149E" w:rsidRPr="0013149E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www.pembrokeshirecider.co.uk</w:t>
        </w:r>
      </w:hyperlink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 xml:space="preserve">   </w:t>
      </w:r>
      <w:r w:rsidR="00ED6856">
        <w:rPr>
          <w:rFonts w:ascii="Calibri" w:eastAsia="Times New Roman" w:hAnsi="Calibri" w:cs="Times New Roman"/>
          <w:color w:val="000000"/>
          <w:lang w:eastAsia="en-GB"/>
        </w:rPr>
        <w:t xml:space="preserve">     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>@pembscider</w:t>
      </w:r>
      <w:r w:rsidR="0013149E"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276A2D9B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F44AD6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A3BA93" w14:textId="38ADC9D9" w:rsidR="00B604B2" w:rsidRDefault="00B604B2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Pembrokeshire Fudge</w:t>
      </w:r>
    </w:p>
    <w:p w14:paraId="7E255222" w14:textId="031DF893" w:rsidR="00B604B2" w:rsidRPr="00B604B2" w:rsidRDefault="00B604B2" w:rsidP="001314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r w:rsidRPr="00B604B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slow cooked chocolate fudge. Pick n mix style, </w:t>
      </w:r>
      <w:proofErr w:type="spellStart"/>
      <w:r w:rsidRPr="00B604B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spoonables</w:t>
      </w:r>
      <w:proofErr w:type="spellEnd"/>
      <w:r w:rsidRPr="00B604B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B604B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dippables</w:t>
      </w:r>
      <w:proofErr w:type="spellEnd"/>
    </w:p>
    <w:p w14:paraId="07C7D18E" w14:textId="2507A756" w:rsidR="00B604B2" w:rsidRPr="005E5611" w:rsidRDefault="00B604B2" w:rsidP="001314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hyperlink r:id="rId25" w:history="1">
        <w:r w:rsidRPr="005E5611">
          <w:rPr>
            <w:rStyle w:val="Hyperlink"/>
            <w:rFonts w:ascii="Calibri" w:eastAsia="Times New Roman" w:hAnsi="Calibri" w:cs="Times New Roman"/>
            <w:sz w:val="24"/>
            <w:szCs w:val="24"/>
            <w:lang w:eastAsia="en-GB"/>
          </w:rPr>
          <w:t>www.pembrokeshirefudge.co.uk</w:t>
        </w:r>
      </w:hyperlink>
      <w:r w:rsidRPr="005E5611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14:paraId="31AB4DA2" w14:textId="77777777" w:rsidR="005E5611" w:rsidRDefault="005E5611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17BE24FD" w14:textId="6248DD87" w:rsidR="00F93FC2" w:rsidRPr="0013149E" w:rsidRDefault="00F93FC2" w:rsidP="00F9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embrokeshire Gold</w:t>
      </w:r>
    </w:p>
    <w:p w14:paraId="749DC58A" w14:textId="70107BA8" w:rsidR="00F93FC2" w:rsidRDefault="007841F3" w:rsidP="00F93FC2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Locally produced finest rapeseed oil</w:t>
      </w:r>
    </w:p>
    <w:p w14:paraId="723B6BDE" w14:textId="77777777" w:rsidR="00F93FC2" w:rsidRDefault="00F93FC2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3BB49FA3" w14:textId="77777777" w:rsidR="00F93FC2" w:rsidRDefault="00F93FC2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02E7C3B2" w14:textId="6CA61D08" w:rsidR="0013149E" w:rsidRPr="0013149E" w:rsidRDefault="008B1F00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Pleasantly Pickled</w:t>
      </w:r>
    </w:p>
    <w:p w14:paraId="104B2FE0" w14:textId="1739B33C" w:rsidR="0013149E" w:rsidRDefault="008B1F00" w:rsidP="008B1F0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B1F0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 range of genuinely home-made high quality pickles, chutneys and preserves using fresh local produce where able and made in </w:t>
      </w:r>
      <w:proofErr w:type="gramStart"/>
      <w:r w:rsidRPr="008B1F0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small  batches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14:paraId="1B9DCBE8" w14:textId="17FFAFA7" w:rsidR="008B1F00" w:rsidRPr="0013149E" w:rsidRDefault="00316D4C" w:rsidP="008B1F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history="1">
        <w:r w:rsidR="008B1F00" w:rsidRPr="00165AC6">
          <w:rPr>
            <w:rStyle w:val="Hyperlink"/>
            <w:rFonts w:ascii="Calibri" w:eastAsia="Times New Roman" w:hAnsi="Calibri" w:cs="Times New Roman"/>
            <w:sz w:val="24"/>
            <w:szCs w:val="24"/>
            <w:lang w:eastAsia="en-GB"/>
          </w:rPr>
          <w:t>www.pleasantlypickled.co.uk</w:t>
        </w:r>
      </w:hyperlink>
      <w:r w:rsidR="008B1F0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14:paraId="2F785E4C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C663C0" w14:textId="312D01BE" w:rsidR="0013149E" w:rsidRPr="008A3ED5" w:rsidRDefault="0013149E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8A3E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R</w:t>
      </w:r>
      <w:r w:rsidR="008B1F00" w:rsidRPr="008A3E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idiculously Rich by Alana</w:t>
      </w:r>
    </w:p>
    <w:p w14:paraId="26A8A9CC" w14:textId="71751C88" w:rsidR="008A3ED5" w:rsidRPr="008A3ED5" w:rsidRDefault="008A3ED5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8A3E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r w:rsidRPr="008A3ED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Cakes meticulously hand crafted in Wales using the finest ingredients </w:t>
      </w:r>
    </w:p>
    <w:p w14:paraId="53B945A8" w14:textId="121E0D4B" w:rsidR="0013149E" w:rsidRDefault="0013149E" w:rsidP="0013149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</w:t>
      </w:r>
      <w:hyperlink r:id="rId27" w:history="1">
        <w:r w:rsidR="008A3ED5" w:rsidRPr="00AE6547">
          <w:rPr>
            <w:rStyle w:val="Hyperlink"/>
            <w:rFonts w:ascii="Calibri" w:eastAsia="Times New Roman" w:hAnsi="Calibri" w:cs="Times New Roman"/>
            <w:sz w:val="24"/>
            <w:szCs w:val="24"/>
            <w:lang w:eastAsia="en-GB"/>
          </w:rPr>
          <w:t>www.ridiculouslyrichbyalana.co.uk</w:t>
        </w:r>
      </w:hyperlink>
      <w:r w:rsidR="008A3ED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</w:p>
    <w:p w14:paraId="25F0AF6B" w14:textId="77777777" w:rsidR="008A3ED5" w:rsidRPr="0013149E" w:rsidRDefault="008A3ED5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42778F" w14:textId="5D3A4070" w:rsidR="003F50B4" w:rsidRPr="0013149E" w:rsidRDefault="003F50B4" w:rsidP="003F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Rock </w:t>
      </w:r>
      <w:r w:rsidR="001900E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‘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n</w:t>
      </w:r>
      <w:r w:rsidR="001900E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’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Dough</w:t>
      </w:r>
    </w:p>
    <w:p w14:paraId="57F1A867" w14:textId="44FEC535" w:rsidR="003F50B4" w:rsidRDefault="001900EC" w:rsidP="003F50B4">
      <w:pPr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1900EC">
        <w:rPr>
          <w:rFonts w:ascii="TimesNewRomanPSMT" w:hAnsi="TimesNewRomanPSMT" w:cs="TimesNewRomanPSMT"/>
          <w:sz w:val="20"/>
          <w:szCs w:val="20"/>
        </w:rPr>
        <w:t xml:space="preserve">Sourdough breads, baguettes and focaccias, flavoured croissants and </w:t>
      </w:r>
      <w:proofErr w:type="gramStart"/>
      <w:r w:rsidRPr="001900EC">
        <w:rPr>
          <w:rFonts w:ascii="TimesNewRomanPSMT" w:hAnsi="TimesNewRomanPSMT" w:cs="TimesNewRomanPSMT"/>
          <w:sz w:val="20"/>
          <w:szCs w:val="20"/>
        </w:rPr>
        <w:t>pastries.</w:t>
      </w:r>
      <w:r w:rsidR="003F50B4" w:rsidRPr="00401AB1"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14:paraId="6CD65035" w14:textId="2657128C" w:rsidR="003F50B4" w:rsidRPr="0013149E" w:rsidRDefault="001900EC" w:rsidP="003F50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history="1">
        <w:r w:rsidRPr="001D0EA2">
          <w:rPr>
            <w:rStyle w:val="Hyperlink"/>
            <w:rFonts w:ascii="TimesNewRomanPSMT" w:hAnsi="TimesNewRomanPSMT" w:cs="TimesNewRomanPSMT"/>
            <w:sz w:val="20"/>
            <w:szCs w:val="20"/>
          </w:rPr>
          <w:t>www.rock-n.dough.co.uk</w:t>
        </w:r>
      </w:hyperlink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F50B4">
        <w:rPr>
          <w:rFonts w:ascii="TimesNewRomanPSMT" w:hAnsi="TimesNewRomanPSMT" w:cs="TimesNewRomanPSMT"/>
          <w:sz w:val="20"/>
          <w:szCs w:val="20"/>
        </w:rPr>
        <w:t xml:space="preserve">  </w:t>
      </w:r>
      <w:r w:rsidR="003F50B4">
        <w:rPr>
          <w:rFonts w:ascii="TimesNewRomanPSMT" w:hAnsi="TimesNewRomanPSMT" w:cs="TimesNewRomanPSMT"/>
          <w:sz w:val="20"/>
          <w:szCs w:val="20"/>
        </w:rPr>
        <w:tab/>
      </w:r>
      <w:r w:rsidR="003F50B4">
        <w:rPr>
          <w:rFonts w:ascii="TimesNewRomanPSMT" w:hAnsi="TimesNewRomanPSMT" w:cs="TimesNewRomanPSMT"/>
          <w:sz w:val="20"/>
          <w:szCs w:val="20"/>
        </w:rPr>
        <w:tab/>
      </w:r>
      <w:r w:rsidR="003F50B4">
        <w:rPr>
          <w:rFonts w:ascii="TimesNewRomanPSMT" w:hAnsi="TimesNewRomanPSMT" w:cs="TimesNewRomanPSMT"/>
          <w:sz w:val="20"/>
          <w:szCs w:val="20"/>
        </w:rPr>
        <w:tab/>
      </w:r>
    </w:p>
    <w:p w14:paraId="327A9AAC" w14:textId="77777777" w:rsidR="003F50B4" w:rsidRDefault="003F50B4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05B22210" w14:textId="1B0BE5C6" w:rsidR="0013149E" w:rsidRPr="0013149E" w:rsidRDefault="00001601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Spirit of Wales </w:t>
      </w:r>
    </w:p>
    <w:p w14:paraId="1DD18619" w14:textId="0DC3FCF7" w:rsidR="0013149E" w:rsidRDefault="008F79B2" w:rsidP="008F79B2">
      <w:pPr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401AB1">
        <w:rPr>
          <w:rFonts w:ascii="TimesNewRomanPSMT" w:hAnsi="TimesNewRomanPSMT" w:cs="TimesNewRomanPSMT"/>
          <w:sz w:val="20"/>
          <w:szCs w:val="20"/>
        </w:rPr>
        <w:t>We produce premium spirits with a goal of creating surprising and complex flavours which embody our Celtic roots and give nod to the Welsh industrial heritage.</w:t>
      </w:r>
    </w:p>
    <w:p w14:paraId="32CC39D7" w14:textId="55701D92" w:rsidR="008F79B2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history="1">
        <w:r w:rsidR="008F79B2" w:rsidRPr="00165AC6">
          <w:rPr>
            <w:rStyle w:val="Hyperlink"/>
            <w:rFonts w:ascii="TimesNewRomanPSMT" w:hAnsi="TimesNewRomanPSMT" w:cs="TimesNewRomanPSMT"/>
            <w:sz w:val="20"/>
            <w:szCs w:val="20"/>
          </w:rPr>
          <w:t>www.spiritofwales.com</w:t>
        </w:r>
      </w:hyperlink>
      <w:r w:rsidR="008F79B2">
        <w:rPr>
          <w:rFonts w:ascii="TimesNewRomanPSMT" w:hAnsi="TimesNewRomanPSMT" w:cs="TimesNewRomanPSMT"/>
          <w:sz w:val="20"/>
          <w:szCs w:val="20"/>
        </w:rPr>
        <w:t xml:space="preserve">  </w:t>
      </w:r>
      <w:r w:rsidR="004521C6">
        <w:rPr>
          <w:rFonts w:ascii="TimesNewRomanPSMT" w:hAnsi="TimesNewRomanPSMT" w:cs="TimesNewRomanPSMT"/>
          <w:sz w:val="20"/>
          <w:szCs w:val="20"/>
        </w:rPr>
        <w:tab/>
      </w:r>
      <w:r w:rsidR="004521C6">
        <w:rPr>
          <w:rFonts w:ascii="TimesNewRomanPSMT" w:hAnsi="TimesNewRomanPSMT" w:cs="TimesNewRomanPSMT"/>
          <w:sz w:val="20"/>
          <w:szCs w:val="20"/>
        </w:rPr>
        <w:tab/>
      </w:r>
      <w:r w:rsidR="004521C6">
        <w:rPr>
          <w:rFonts w:ascii="TimesNewRomanPSMT" w:hAnsi="TimesNewRomanPSMT" w:cs="TimesNewRomanPSMT"/>
          <w:sz w:val="20"/>
          <w:szCs w:val="20"/>
        </w:rPr>
        <w:tab/>
      </w:r>
      <w:r w:rsidR="008F79B2">
        <w:rPr>
          <w:rFonts w:ascii="TimesNewRomanPSMT" w:hAnsi="TimesNewRomanPSMT" w:cs="TimesNewRomanPSMT"/>
          <w:sz w:val="24"/>
          <w:szCs w:val="24"/>
        </w:rPr>
        <w:t>@spiritofwales</w:t>
      </w:r>
    </w:p>
    <w:p w14:paraId="76A58687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26EEF1" w14:textId="17EBDDCB" w:rsidR="0013149E" w:rsidRPr="0013149E" w:rsidRDefault="00001601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Spring Hollow Vineyard</w:t>
      </w:r>
    </w:p>
    <w:p w14:paraId="3BA95DCE" w14:textId="7A6D5622" w:rsidR="0013149E" w:rsidRPr="0013149E" w:rsidRDefault="006B5D73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D7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Welsh red, white and rose sparkling wines</w:t>
      </w:r>
    </w:p>
    <w:p w14:paraId="6B8081E6" w14:textId="230B2ED8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0" w:history="1">
        <w:r w:rsidR="006B5D73" w:rsidRPr="00165AC6">
          <w:rPr>
            <w:rStyle w:val="Hyperlink"/>
            <w:rFonts w:ascii="Calibri" w:eastAsia="Times New Roman" w:hAnsi="Calibri" w:cs="Times New Roman"/>
            <w:lang w:eastAsia="en-GB"/>
          </w:rPr>
          <w:t>www.springhollowvineyard.co.uk</w:t>
        </w:r>
      </w:hyperlink>
      <w:r w:rsidR="006B5D73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</w:p>
    <w:p w14:paraId="3C043B22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5D5475" w14:textId="0FD9D5E7" w:rsidR="0013149E" w:rsidRPr="0013149E" w:rsidRDefault="00001601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The Bakers Pig</w:t>
      </w:r>
    </w:p>
    <w:p w14:paraId="5C7DBC75" w14:textId="589CB2A0" w:rsidR="0013149E" w:rsidRDefault="00062E45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2E45">
        <w:rPr>
          <w:rFonts w:ascii="Times New Roman" w:eastAsia="Times New Roman" w:hAnsi="Times New Roman" w:cs="Times New Roman"/>
          <w:sz w:val="24"/>
          <w:szCs w:val="24"/>
          <w:lang w:eastAsia="en-GB"/>
        </w:rPr>
        <w:t>Award winning Charcuterie including salamis and air-dried whole muscle hams</w:t>
      </w:r>
    </w:p>
    <w:p w14:paraId="0E7D7773" w14:textId="0E39C2AA" w:rsidR="00062E45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history="1">
        <w:r w:rsidR="00062E45" w:rsidRPr="00165AC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www.thebakerspig.com</w:t>
        </w:r>
      </w:hyperlink>
      <w:r w:rsidR="00062E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1438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1438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1438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="00062E45">
        <w:rPr>
          <w:rFonts w:ascii="Times New Roman" w:eastAsia="Times New Roman" w:hAnsi="Times New Roman" w:cs="Times New Roman"/>
          <w:sz w:val="24"/>
          <w:szCs w:val="24"/>
          <w:lang w:eastAsia="en-GB"/>
        </w:rPr>
        <w:t>TheBakersPig</w:t>
      </w:r>
      <w:proofErr w:type="spellEnd"/>
    </w:p>
    <w:p w14:paraId="5EB3B7EF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A42717" w14:textId="7EFA259A" w:rsidR="0013149E" w:rsidRPr="0013149E" w:rsidRDefault="00001601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The Cheese Wedge Co.</w:t>
      </w:r>
    </w:p>
    <w:p w14:paraId="477C59F9" w14:textId="248DFF39" w:rsidR="0013149E" w:rsidRPr="0013149E" w:rsidRDefault="00BD5B5A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 selection of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hand made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artisan cheeses</w:t>
      </w:r>
    </w:p>
    <w:p w14:paraId="08947D47" w14:textId="1C47FB5E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2" w:history="1">
        <w:r w:rsidR="00BD5B5A" w:rsidRPr="00165AC6">
          <w:rPr>
            <w:rStyle w:val="Hyperlink"/>
          </w:rPr>
          <w:t>www.cheesewedge.co.uk</w:t>
        </w:r>
      </w:hyperlink>
      <w:r w:rsidR="00BD5B5A">
        <w:t xml:space="preserve"> </w:t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> </w:t>
      </w:r>
      <w:r w:rsidR="00E14381">
        <w:rPr>
          <w:rFonts w:ascii="Calibri" w:eastAsia="Times New Roman" w:hAnsi="Calibri" w:cs="Times New Roman"/>
          <w:color w:val="000000"/>
          <w:lang w:eastAsia="en-GB"/>
        </w:rPr>
        <w:t xml:space="preserve">    </w:t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="00BD5B5A">
        <w:rPr>
          <w:rFonts w:ascii="Calibri" w:eastAsia="Times New Roman" w:hAnsi="Calibri" w:cs="Times New Roman"/>
          <w:color w:val="000000"/>
          <w:lang w:eastAsia="en-GB"/>
        </w:rPr>
        <w:t>thecheesewedgecompany</w:t>
      </w:r>
      <w:proofErr w:type="spellEnd"/>
    </w:p>
    <w:p w14:paraId="2D6F7D1E" w14:textId="77777777" w:rsidR="00001601" w:rsidRDefault="00001601" w:rsidP="000016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23D2D46A" w14:textId="5536ABF3" w:rsidR="00001601" w:rsidRPr="0013149E" w:rsidRDefault="00001601" w:rsidP="000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The Fudge Foundry</w:t>
      </w:r>
    </w:p>
    <w:p w14:paraId="4222B792" w14:textId="4F5CFAD6" w:rsidR="007E08A9" w:rsidRPr="007E08A9" w:rsidRDefault="007E08A9" w:rsidP="007E08A9">
      <w:pPr>
        <w:spacing w:after="0" w:line="240" w:lineRule="auto"/>
        <w:ind w:left="720"/>
        <w:rPr>
          <w:rFonts w:cstheme="minorHAnsi"/>
        </w:rPr>
      </w:pPr>
      <w:r w:rsidRPr="007E08A9">
        <w:rPr>
          <w:rFonts w:cstheme="minorHAnsi"/>
        </w:rPr>
        <w:t xml:space="preserve">Award-winning, handcrafted </w:t>
      </w:r>
      <w:proofErr w:type="spellStart"/>
      <w:r w:rsidRPr="007E08A9">
        <w:rPr>
          <w:rFonts w:cstheme="minorHAnsi"/>
        </w:rPr>
        <w:t>belgian</w:t>
      </w:r>
      <w:proofErr w:type="spellEnd"/>
      <w:r w:rsidRPr="007E08A9">
        <w:rPr>
          <w:rFonts w:cstheme="minorHAnsi"/>
        </w:rPr>
        <w:t xml:space="preserve"> chocolate fudge made in the heart of </w:t>
      </w:r>
      <w:proofErr w:type="spellStart"/>
      <w:r w:rsidRPr="007E08A9">
        <w:rPr>
          <w:rFonts w:cstheme="minorHAnsi"/>
        </w:rPr>
        <w:t>pembrokeshire</w:t>
      </w:r>
      <w:proofErr w:type="spellEnd"/>
      <w:r w:rsidRPr="007E08A9">
        <w:rPr>
          <w:rFonts w:cstheme="minorHAnsi"/>
        </w:rPr>
        <w:t xml:space="preserve">, in a range </w:t>
      </w:r>
      <w:r>
        <w:rPr>
          <w:rFonts w:cstheme="minorHAnsi"/>
        </w:rPr>
        <w:t>o</w:t>
      </w:r>
      <w:r w:rsidRPr="007E08A9">
        <w:rPr>
          <w:rFonts w:cstheme="minorHAnsi"/>
        </w:rPr>
        <w:t>f unique art</w:t>
      </w:r>
      <w:r w:rsidR="0073404B">
        <w:rPr>
          <w:rFonts w:cstheme="minorHAnsi"/>
        </w:rPr>
        <w:t>is</w:t>
      </w:r>
      <w:r w:rsidRPr="007E08A9">
        <w:rPr>
          <w:rFonts w:cstheme="minorHAnsi"/>
        </w:rPr>
        <w:t xml:space="preserve">an flavours </w:t>
      </w:r>
    </w:p>
    <w:p w14:paraId="25B96A7B" w14:textId="10208EE8" w:rsidR="00001601" w:rsidRPr="0013149E" w:rsidRDefault="00316D4C" w:rsidP="000016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history="1">
        <w:r w:rsidR="007E08A9" w:rsidRPr="00165AC6">
          <w:rPr>
            <w:rStyle w:val="Hyperlink"/>
            <w:rFonts w:ascii="Calibri" w:eastAsia="Times New Roman" w:hAnsi="Calibri" w:cs="Times New Roman"/>
            <w:lang w:eastAsia="en-GB"/>
          </w:rPr>
          <w:t>www.thefudgefoundry.co.uk</w:t>
        </w:r>
      </w:hyperlink>
      <w:r w:rsidR="00001601" w:rsidRPr="0013149E">
        <w:rPr>
          <w:rFonts w:ascii="Calibri" w:eastAsia="Times New Roman" w:hAnsi="Calibri" w:cs="Times New Roman"/>
          <w:color w:val="000000"/>
          <w:lang w:eastAsia="en-GB"/>
        </w:rPr>
        <w:t xml:space="preserve">    </w:t>
      </w:r>
      <w:r w:rsidR="00E14381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4521C6">
        <w:rPr>
          <w:rFonts w:ascii="Calibri" w:eastAsia="Times New Roman" w:hAnsi="Calibri" w:cs="Times New Roman"/>
          <w:color w:val="000000"/>
          <w:lang w:eastAsia="en-GB"/>
        </w:rPr>
        <w:tab/>
      </w:r>
      <w:r w:rsidR="00001601" w:rsidRPr="0013149E">
        <w:rPr>
          <w:rFonts w:ascii="Calibri" w:eastAsia="Times New Roman" w:hAnsi="Calibri" w:cs="Times New Roman"/>
          <w:color w:val="000000"/>
          <w:lang w:eastAsia="en-GB"/>
        </w:rPr>
        <w:t>@thefudgefoundry</w:t>
      </w:r>
    </w:p>
    <w:p w14:paraId="4396BBC6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AE7080" w14:textId="7BCCB760" w:rsidR="0013149E" w:rsidRPr="0013149E" w:rsidRDefault="00F347E8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The Pembrokeshire Cheesecake Co</w:t>
      </w:r>
    </w:p>
    <w:p w14:paraId="5D5118C8" w14:textId="0869747C" w:rsidR="0013149E" w:rsidRPr="0013149E" w:rsidRDefault="007E08A9" w:rsidP="007E0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8A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Cheesecakes of various flavours and fresh fruit. Full cheesecakes, Mini Cheesecake Tubs </w:t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> </w:t>
      </w:r>
    </w:p>
    <w:p w14:paraId="0B308FE5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0CF27F" w14:textId="710858E4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lastRenderedPageBreak/>
        <w:t>T</w:t>
      </w:r>
      <w:r w:rsidR="00F347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he Potting Shed</w:t>
      </w:r>
    </w:p>
    <w:p w14:paraId="48BFD5B7" w14:textId="2AA23407" w:rsidR="0013149E" w:rsidRDefault="0013149E" w:rsidP="0013149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Homemade </w:t>
      </w:r>
      <w:proofErr w:type="gramStart"/>
      <w:r w:rsidR="0012236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award winning</w:t>
      </w:r>
      <w:proofErr w:type="gramEnd"/>
      <w:r w:rsidR="0012236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preserves, jams, marmalades and chutneys.</w:t>
      </w:r>
    </w:p>
    <w:p w14:paraId="2BB2C13E" w14:textId="7890D935" w:rsidR="00122369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4" w:history="1">
        <w:r w:rsidR="00122369" w:rsidRPr="00165AC6">
          <w:rPr>
            <w:rStyle w:val="Hyperlink"/>
            <w:rFonts w:ascii="Calibri" w:eastAsia="Times New Roman" w:hAnsi="Calibri" w:cs="Times New Roman"/>
            <w:sz w:val="24"/>
            <w:szCs w:val="24"/>
            <w:lang w:eastAsia="en-GB"/>
          </w:rPr>
          <w:t>www.thepottingshed.wales</w:t>
        </w:r>
      </w:hyperlink>
      <w:r w:rsidR="0012236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14:paraId="0276B6AF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4B0BF4" w14:textId="14FCB1C1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</w:t>
      </w:r>
      <w:r w:rsidR="00F347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he Welsh </w:t>
      </w:r>
      <w:proofErr w:type="spellStart"/>
      <w:r w:rsidR="00F347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Saucery</w:t>
      </w:r>
      <w:proofErr w:type="spellEnd"/>
    </w:p>
    <w:p w14:paraId="79E8E0C5" w14:textId="4C170FC8" w:rsidR="0013149E" w:rsidRPr="0013149E" w:rsidRDefault="00C707EC" w:rsidP="00C707EC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7E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Small batch, artisan condiments, cook-in </w:t>
      </w:r>
      <w:proofErr w:type="gramStart"/>
      <w:r w:rsidRPr="00C707E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sauces</w:t>
      </w:r>
      <w:proofErr w:type="gramEnd"/>
      <w:r w:rsidRPr="00C707E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spice rubs/blends. </w:t>
      </w:r>
      <w:hyperlink r:id="rId35" w:history="1">
        <w:r w:rsidRPr="00165AC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www.thewelshsaucery.co.uk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E143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4521C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707EC">
        <w:rPr>
          <w:rFonts w:ascii="Times New Roman" w:eastAsia="Times New Roman" w:hAnsi="Times New Roman" w:cs="Times New Roman"/>
          <w:sz w:val="24"/>
          <w:szCs w:val="24"/>
          <w:lang w:eastAsia="en-GB"/>
        </w:rPr>
        <w:t>@thewelshsaucery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2C678D1" w14:textId="77777777" w:rsidR="00F347E8" w:rsidRDefault="00F347E8" w:rsidP="00F347E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Welsh Soul Rum  </w:t>
      </w:r>
    </w:p>
    <w:p w14:paraId="0C25A440" w14:textId="191B2C61" w:rsidR="0013149E" w:rsidRPr="0013149E" w:rsidRDefault="00C707EC" w:rsidP="00F347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Rum designed and distilled in Wales. </w:t>
      </w:r>
    </w:p>
    <w:p w14:paraId="1B1AED1D" w14:textId="64178923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6" w:history="1">
        <w:r w:rsidR="00E14381" w:rsidRPr="00AE6547">
          <w:rPr>
            <w:rStyle w:val="Hyperlink"/>
            <w:rFonts w:ascii="Calibri" w:eastAsia="Times New Roman" w:hAnsi="Calibri" w:cs="Times New Roman"/>
            <w:lang w:eastAsia="en-GB"/>
          </w:rPr>
          <w:t>www.welshsoul.com</w:t>
        </w:r>
      </w:hyperlink>
      <w:r w:rsidR="00E14381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 xml:space="preserve">   </w:t>
      </w:r>
      <w:r w:rsidR="00E14381">
        <w:rPr>
          <w:rFonts w:ascii="Calibri" w:eastAsia="Times New Roman" w:hAnsi="Calibri" w:cs="Times New Roman"/>
          <w:color w:val="000000"/>
          <w:lang w:eastAsia="en-GB"/>
        </w:rPr>
        <w:t xml:space="preserve">     </w:t>
      </w:r>
      <w:r w:rsidR="00E14381">
        <w:rPr>
          <w:rFonts w:ascii="Calibri" w:eastAsia="Times New Roman" w:hAnsi="Calibri" w:cs="Times New Roman"/>
          <w:color w:val="000000"/>
          <w:lang w:eastAsia="en-GB"/>
        </w:rPr>
        <w:tab/>
      </w:r>
      <w:r w:rsidR="00E14381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="003975B8">
        <w:rPr>
          <w:rFonts w:ascii="Calibri" w:eastAsia="Times New Roman" w:hAnsi="Calibri" w:cs="Times New Roman"/>
          <w:color w:val="000000"/>
          <w:lang w:eastAsia="en-GB"/>
        </w:rPr>
        <w:t>welshsoul</w:t>
      </w:r>
      <w:proofErr w:type="spellEnd"/>
    </w:p>
    <w:p w14:paraId="00190065" w14:textId="77777777" w:rsidR="008D6D02" w:rsidRDefault="008D6D02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562EC028" w14:textId="6F71E988" w:rsidR="0013149E" w:rsidRPr="0013149E" w:rsidRDefault="000B57B4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Wickedly Welsh Chocolate Company</w:t>
      </w:r>
    </w:p>
    <w:p w14:paraId="21B7CA59" w14:textId="77777777" w:rsidR="008D6D02" w:rsidRPr="00734AEA" w:rsidRDefault="008D6D02" w:rsidP="008D6D02">
      <w:pPr>
        <w:rPr>
          <w:rFonts w:ascii="Times New Roman" w:hAnsi="Times New Roman" w:cs="Times New Roman"/>
          <w:sz w:val="24"/>
          <w:szCs w:val="24"/>
        </w:rPr>
      </w:pPr>
      <w:r w:rsidRPr="00734AEA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>delicious</w:t>
      </w:r>
      <w:r w:rsidRPr="00734AEA">
        <w:rPr>
          <w:rFonts w:ascii="Times New Roman" w:hAnsi="Times New Roman" w:cs="Times New Roman"/>
          <w:noProof/>
          <w:sz w:val="24"/>
          <w:szCs w:val="24"/>
        </w:rPr>
        <w:t xml:space="preserve">, award winning range of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high quality </w:t>
      </w:r>
      <w:r w:rsidRPr="00734AEA">
        <w:rPr>
          <w:rFonts w:ascii="Times New Roman" w:hAnsi="Times New Roman" w:cs="Times New Roman"/>
          <w:noProof/>
          <w:sz w:val="24"/>
          <w:szCs w:val="24"/>
        </w:rPr>
        <w:t xml:space="preserve">chocolates including bars, </w:t>
      </w:r>
      <w:r>
        <w:rPr>
          <w:rFonts w:ascii="Times New Roman" w:hAnsi="Times New Roman" w:cs="Times New Roman"/>
          <w:noProof/>
          <w:sz w:val="24"/>
          <w:szCs w:val="24"/>
        </w:rPr>
        <w:t>petit fours</w:t>
      </w:r>
      <w:r w:rsidRPr="00734AEA">
        <w:rPr>
          <w:rFonts w:ascii="Times New Roman" w:hAnsi="Times New Roman" w:cs="Times New Roman"/>
          <w:noProof/>
          <w:sz w:val="24"/>
          <w:szCs w:val="24"/>
        </w:rPr>
        <w:t xml:space="preserve"> and seasonal </w:t>
      </w:r>
      <w:r>
        <w:rPr>
          <w:rFonts w:ascii="Times New Roman" w:hAnsi="Times New Roman" w:cs="Times New Roman"/>
          <w:noProof/>
          <w:sz w:val="24"/>
          <w:szCs w:val="24"/>
        </w:rPr>
        <w:t>delicacies.</w:t>
      </w:r>
    </w:p>
    <w:p w14:paraId="51C91C34" w14:textId="58BEA8BF" w:rsidR="007F1C84" w:rsidRPr="0013149E" w:rsidRDefault="007F1C84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7" w:history="1">
        <w:r w:rsidRPr="00165AC6">
          <w:rPr>
            <w:rStyle w:val="Hyperlink"/>
            <w:rFonts w:ascii="TimesNewRomanPSMT" w:hAnsi="TimesNewRomanPSMT" w:cs="TimesNewRomanPSMT"/>
            <w:sz w:val="24"/>
            <w:szCs w:val="24"/>
          </w:rPr>
          <w:t>www.wickedlywelsh.co.uk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 wickedly-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welsh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-chocolate-co @wickedly_welsh</w:t>
      </w:r>
    </w:p>
    <w:p w14:paraId="44CFEB89" w14:textId="77777777" w:rsidR="003975B8" w:rsidRDefault="003975B8" w:rsidP="00663BEA">
      <w:pPr>
        <w:pStyle w:val="Heading1"/>
        <w:rPr>
          <w:rFonts w:eastAsia="Times New Roman"/>
          <w:sz w:val="36"/>
          <w:szCs w:val="36"/>
          <w:lang w:eastAsia="en-GB"/>
        </w:rPr>
      </w:pPr>
      <w:bookmarkStart w:id="1" w:name="_Street_Food_Area"/>
      <w:bookmarkEnd w:id="1"/>
    </w:p>
    <w:p w14:paraId="095B6FDD" w14:textId="778BC9BF" w:rsidR="0013149E" w:rsidRPr="00663BEA" w:rsidRDefault="0013149E" w:rsidP="00663BEA">
      <w:pPr>
        <w:pStyle w:val="Heading1"/>
        <w:rPr>
          <w:rFonts w:ascii="Times New Roman" w:eastAsia="Times New Roman" w:hAnsi="Times New Roman"/>
          <w:sz w:val="36"/>
          <w:szCs w:val="36"/>
          <w:lang w:eastAsia="en-GB"/>
        </w:rPr>
      </w:pPr>
      <w:r w:rsidRPr="00663BEA">
        <w:rPr>
          <w:rFonts w:eastAsia="Times New Roman"/>
          <w:sz w:val="36"/>
          <w:szCs w:val="36"/>
          <w:lang w:eastAsia="en-GB"/>
        </w:rPr>
        <w:t>Street Food Area</w:t>
      </w:r>
    </w:p>
    <w:p w14:paraId="13DF1F5E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7C6F88" w14:textId="2FC9A05D" w:rsidR="007841F3" w:rsidRDefault="007841F3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Batak Traditional Syrian Foods</w:t>
      </w:r>
    </w:p>
    <w:p w14:paraId="6519EC65" w14:textId="589CD23B" w:rsidR="007841F3" w:rsidRPr="007841F3" w:rsidRDefault="007841F3" w:rsidP="001314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r w:rsidRPr="007841F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Kibbeh</w:t>
      </w:r>
      <w:r w:rsidR="004E13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 w:rsidRPr="007841F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falafel, samosas, hummus</w:t>
      </w:r>
    </w:p>
    <w:p w14:paraId="7E3F2BC2" w14:textId="77777777" w:rsidR="007841F3" w:rsidRDefault="007841F3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5E4E934E" w14:textId="2ACFBAD4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D&amp;M Catering</w:t>
      </w:r>
    </w:p>
    <w:p w14:paraId="07760C87" w14:textId="77777777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Freshly-made crepes with sweet and savoury and fillings </w:t>
      </w:r>
    </w:p>
    <w:p w14:paraId="56CB4DD1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0C1395" w14:textId="3B97C344" w:rsidR="00DC22A8" w:rsidRDefault="00DC22A8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Gilly’s Coffee</w:t>
      </w:r>
    </w:p>
    <w:p w14:paraId="482ADC72" w14:textId="216EA776" w:rsidR="00671349" w:rsidRPr="00671349" w:rsidRDefault="00671349" w:rsidP="001314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r w:rsidRPr="0067134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Barista Coffee and Homemade cakes from a </w:t>
      </w:r>
      <w:proofErr w:type="spellStart"/>
      <w:r w:rsidRPr="0067134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Tuk</w:t>
      </w:r>
      <w:proofErr w:type="spellEnd"/>
      <w:r w:rsidRPr="0067134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7134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Tuk</w:t>
      </w:r>
      <w:proofErr w:type="spellEnd"/>
      <w:r w:rsidRPr="0067134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  <w:r w:rsidRPr="0067134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2019 Welsh Baker Winner</w:t>
      </w:r>
    </w:p>
    <w:p w14:paraId="4AEAB0A7" w14:textId="77777777" w:rsidR="00DC22A8" w:rsidRDefault="00DC22A8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50751C4C" w14:textId="7557F8A4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Pembrokeshire Woodfired Pizza</w:t>
      </w:r>
    </w:p>
    <w:p w14:paraId="37CB737D" w14:textId="77777777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Thin crust Italian-style woodfired pizza</w:t>
      </w:r>
    </w:p>
    <w:p w14:paraId="131A611F" w14:textId="77777777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8" w:history="1">
        <w:r w:rsidR="0013149E" w:rsidRPr="0013149E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www.pembrokeshirewoodfiredpizza.co.uk</w:t>
        </w:r>
      </w:hyperlink>
    </w:p>
    <w:p w14:paraId="760CAC83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00F7CB" w14:textId="04367D4B" w:rsidR="00DC22A8" w:rsidRDefault="00DC22A8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Margarita Venezuela</w:t>
      </w:r>
    </w:p>
    <w:p w14:paraId="39715633" w14:textId="01079FE3" w:rsidR="00AF0C2E" w:rsidRPr="00AF0C2E" w:rsidRDefault="00AF0C2E" w:rsidP="00AF0C2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 w:rsidRPr="00AF0C2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Venezulean</w:t>
      </w:r>
      <w:proofErr w:type="spellEnd"/>
      <w:r w:rsidRPr="00AF0C2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Arepas, a bread made from pre-cooked corn flour, gluten free and filled with 11 different fillings</w:t>
      </w:r>
    </w:p>
    <w:p w14:paraId="61B5EE0A" w14:textId="2F487886" w:rsidR="00DC22A8" w:rsidRPr="00AF0C2E" w:rsidRDefault="00AF0C2E" w:rsidP="001314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proofErr w:type="spellStart"/>
      <w:r w:rsidRPr="00AF0C2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margarita_venezulean_food</w:t>
      </w:r>
      <w:proofErr w:type="spellEnd"/>
    </w:p>
    <w:p w14:paraId="0A448762" w14:textId="77777777" w:rsidR="00AF0C2E" w:rsidRDefault="00AF0C2E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2C8BF5F3" w14:textId="0084D4B1" w:rsidR="00DC22A8" w:rsidRDefault="00DC22A8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Meating Point UK</w:t>
      </w:r>
    </w:p>
    <w:p w14:paraId="02E042BA" w14:textId="22AF8D31" w:rsidR="00DC22A8" w:rsidRPr="00AF0C2E" w:rsidRDefault="00AF0C2E" w:rsidP="00AF0C2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F0C2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Chicken and pork souvlaki. Skewered Chicken and pork meat wrapped in pitta bread along with tomatoes, onions, yogurt sauce and chips.</w:t>
      </w:r>
    </w:p>
    <w:p w14:paraId="2AD3CDAD" w14:textId="5C19F37D" w:rsidR="0013149E" w:rsidRPr="0013149E" w:rsidRDefault="00AF0C2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hyperlink r:id="rId39" w:history="1">
        <w:r w:rsidRPr="00AE65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www.meating-point.co.uk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Pr="00AF0C2E">
        <w:rPr>
          <w:rFonts w:ascii="Times New Roman" w:eastAsia="Times New Roman" w:hAnsi="Times New Roman" w:cs="Times New Roman"/>
          <w:sz w:val="24"/>
          <w:szCs w:val="24"/>
          <w:lang w:eastAsia="en-GB"/>
        </w:rPr>
        <w:t>@meatingpointuk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en-GB"/>
        </w:rPr>
        <w:t>@Meatingpointuk</w:t>
      </w:r>
    </w:p>
    <w:p w14:paraId="6BA532B9" w14:textId="77777777" w:rsidR="00671349" w:rsidRDefault="00671349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37DA8E49" w14:textId="354EC889" w:rsidR="007841F3" w:rsidRDefault="007841F3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Shaar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Middle Eastern Foods</w:t>
      </w:r>
    </w:p>
    <w:p w14:paraId="2A6FF083" w14:textId="525798F6" w:rsidR="007841F3" w:rsidRPr="00F80168" w:rsidRDefault="007841F3" w:rsidP="001314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r w:rsidRPr="00F8016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</w:t>
      </w:r>
      <w:r w:rsidR="00F80168" w:rsidRPr="00F8016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</w:t>
      </w:r>
      <w:r w:rsidRPr="00F8016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icken Shawarma, Lamb </w:t>
      </w:r>
      <w:proofErr w:type="spellStart"/>
      <w:r w:rsidRPr="00F8016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Arrayes</w:t>
      </w:r>
      <w:proofErr w:type="spellEnd"/>
      <w:r w:rsidRPr="00F8016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 w:rsidR="00F80168" w:rsidRPr="00F8016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Falafel, Pastries</w:t>
      </w:r>
    </w:p>
    <w:p w14:paraId="21A6410B" w14:textId="77777777" w:rsidR="007841F3" w:rsidRDefault="007841F3" w:rsidP="001314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1A862CF5" w14:textId="56915CE9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The Spanish Buffet</w:t>
      </w:r>
    </w:p>
    <w:p w14:paraId="287774F1" w14:textId="77777777" w:rsidR="0013149E" w:rsidRPr="0013149E" w:rsidRDefault="0013149E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Meat and vegetarian paella, chorizo and seasonal tapas</w:t>
      </w:r>
    </w:p>
    <w:p w14:paraId="09CE1566" w14:textId="77777777" w:rsidR="0013149E" w:rsidRPr="0013149E" w:rsidRDefault="00316D4C" w:rsidP="001314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0" w:history="1">
        <w:r w:rsidR="0013149E" w:rsidRPr="0013149E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www.thespanishbuffet.com</w:t>
        </w:r>
      </w:hyperlink>
      <w:r w:rsidR="0013149E" w:rsidRPr="0013149E">
        <w:rPr>
          <w:rFonts w:ascii="Calibri" w:eastAsia="Times New Roman" w:hAnsi="Calibri" w:cs="Times New Roman"/>
          <w:color w:val="000000"/>
          <w:lang w:eastAsia="en-GB"/>
        </w:rPr>
        <w:t>    @spanishbuffet</w:t>
      </w:r>
    </w:p>
    <w:p w14:paraId="4217A759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8A375C" w14:textId="77777777" w:rsidR="0013149E" w:rsidRP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Noodles To Go</w:t>
      </w:r>
    </w:p>
    <w:p w14:paraId="697ABF1D" w14:textId="7A96B4C9" w:rsidR="0013149E" w:rsidRPr="0013149E" w:rsidRDefault="0013149E" w:rsidP="003A61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Noodles stir fried with vegetables, beef, chicken or duck, vegetable and pork spring rolls</w:t>
      </w:r>
      <w:r w:rsidR="003A61A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steamed buns</w:t>
      </w:r>
      <w:r w:rsidR="004521C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purple yam.</w:t>
      </w:r>
    </w:p>
    <w:p w14:paraId="2502B957" w14:textId="77777777" w:rsidR="0013149E" w:rsidRDefault="0013149E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519D3C" w14:textId="77777777" w:rsidR="00DC22A8" w:rsidRPr="0013149E" w:rsidRDefault="00DC22A8" w:rsidP="00DC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Wild &amp; Rare</w:t>
      </w:r>
    </w:p>
    <w:p w14:paraId="0A09F013" w14:textId="77777777" w:rsidR="00DC22A8" w:rsidRPr="0013149E" w:rsidRDefault="00DC22A8" w:rsidP="00DC22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Rare breed hog roast, burgers, </w:t>
      </w:r>
      <w:proofErr w:type="gramStart"/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bacon</w:t>
      </w:r>
      <w:proofErr w:type="gramEnd"/>
      <w:r w:rsidRPr="001314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sausages</w:t>
      </w:r>
    </w:p>
    <w:p w14:paraId="748D1778" w14:textId="2ED92423" w:rsidR="00195C00" w:rsidRPr="0013149E" w:rsidRDefault="003A61A2" w:rsidP="0013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hyperlink r:id="rId41" w:history="1">
        <w:r w:rsidRPr="00AE65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www.wildandrare.co.uk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wildrare</w:t>
      </w:r>
      <w:proofErr w:type="spellEnd"/>
    </w:p>
    <w:p w14:paraId="61D866D0" w14:textId="77777777" w:rsidR="0013149E" w:rsidRPr="0013149E" w:rsidRDefault="0013149E" w:rsidP="001314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ED1E0B" w14:textId="77777777" w:rsidR="00BD3DAB" w:rsidRDefault="00316D4C" w:rsidP="002E314A">
      <w:pPr>
        <w:pStyle w:val="Heading1"/>
      </w:pPr>
      <w:hyperlink w:anchor="_In_the_Marquee" w:history="1">
        <w:r w:rsidR="002E314A" w:rsidRPr="002E314A">
          <w:rPr>
            <w:rStyle w:val="Hyperlink"/>
          </w:rPr>
          <w:t>Ba</w:t>
        </w:r>
        <w:r w:rsidR="002E314A" w:rsidRPr="002E314A">
          <w:rPr>
            <w:rStyle w:val="Hyperlink"/>
          </w:rPr>
          <w:t>c</w:t>
        </w:r>
        <w:r w:rsidR="002E314A" w:rsidRPr="002E314A">
          <w:rPr>
            <w:rStyle w:val="Hyperlink"/>
          </w:rPr>
          <w:t>k to top of Page</w:t>
        </w:r>
      </w:hyperlink>
    </w:p>
    <w:sectPr w:rsidR="00BD3DAB" w:rsidSect="00C90CFC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1368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389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9E"/>
    <w:rsid w:val="00001601"/>
    <w:rsid w:val="0000671E"/>
    <w:rsid w:val="00062E45"/>
    <w:rsid w:val="000B57B4"/>
    <w:rsid w:val="00103781"/>
    <w:rsid w:val="00122369"/>
    <w:rsid w:val="0013149E"/>
    <w:rsid w:val="001900EC"/>
    <w:rsid w:val="00195C00"/>
    <w:rsid w:val="001A3151"/>
    <w:rsid w:val="001D0F6A"/>
    <w:rsid w:val="00205A0D"/>
    <w:rsid w:val="00231236"/>
    <w:rsid w:val="002E314A"/>
    <w:rsid w:val="00316D4C"/>
    <w:rsid w:val="003873D4"/>
    <w:rsid w:val="003975B8"/>
    <w:rsid w:val="003A61A2"/>
    <w:rsid w:val="003F50B4"/>
    <w:rsid w:val="00411064"/>
    <w:rsid w:val="004521C6"/>
    <w:rsid w:val="0048528F"/>
    <w:rsid w:val="004B5E2B"/>
    <w:rsid w:val="004E13AC"/>
    <w:rsid w:val="005E5611"/>
    <w:rsid w:val="0065485F"/>
    <w:rsid w:val="00663BEA"/>
    <w:rsid w:val="00671349"/>
    <w:rsid w:val="006B5D73"/>
    <w:rsid w:val="0073404B"/>
    <w:rsid w:val="00746E74"/>
    <w:rsid w:val="007841F3"/>
    <w:rsid w:val="00791072"/>
    <w:rsid w:val="007916E2"/>
    <w:rsid w:val="007D446F"/>
    <w:rsid w:val="007E08A9"/>
    <w:rsid w:val="007F1C84"/>
    <w:rsid w:val="007F38E1"/>
    <w:rsid w:val="008379FF"/>
    <w:rsid w:val="008A3ED5"/>
    <w:rsid w:val="008B1F00"/>
    <w:rsid w:val="008D6D02"/>
    <w:rsid w:val="008F79B2"/>
    <w:rsid w:val="00943D2C"/>
    <w:rsid w:val="00950BF5"/>
    <w:rsid w:val="009A23B1"/>
    <w:rsid w:val="009B5177"/>
    <w:rsid w:val="009C2703"/>
    <w:rsid w:val="009F1105"/>
    <w:rsid w:val="00AF0C2E"/>
    <w:rsid w:val="00B26232"/>
    <w:rsid w:val="00B33196"/>
    <w:rsid w:val="00B50FDD"/>
    <w:rsid w:val="00B604B2"/>
    <w:rsid w:val="00BD3DAB"/>
    <w:rsid w:val="00BD5B5A"/>
    <w:rsid w:val="00C070F8"/>
    <w:rsid w:val="00C412E9"/>
    <w:rsid w:val="00C707EC"/>
    <w:rsid w:val="00C80077"/>
    <w:rsid w:val="00C90CFC"/>
    <w:rsid w:val="00DC22A8"/>
    <w:rsid w:val="00E14381"/>
    <w:rsid w:val="00EA73E1"/>
    <w:rsid w:val="00ED6856"/>
    <w:rsid w:val="00ED6E2D"/>
    <w:rsid w:val="00F347E8"/>
    <w:rsid w:val="00F41F32"/>
    <w:rsid w:val="00F63455"/>
    <w:rsid w:val="00F80168"/>
    <w:rsid w:val="00F93FC2"/>
    <w:rsid w:val="00F95A21"/>
    <w:rsid w:val="00FA1357"/>
    <w:rsid w:val="00FD64AB"/>
    <w:rsid w:val="00FE171D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9037"/>
  <w15:docId w15:val="{96E34E7E-8C58-4F32-BCEB-5A90982B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AB"/>
  </w:style>
  <w:style w:type="paragraph" w:styleId="Heading1">
    <w:name w:val="heading 1"/>
    <w:basedOn w:val="Normal"/>
    <w:next w:val="Normal"/>
    <w:link w:val="Heading1Char"/>
    <w:uiPriority w:val="9"/>
    <w:qFormat/>
    <w:rsid w:val="006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0671E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13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149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E31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liefbotanics.com" TargetMode="External"/><Relationship Id="rId13" Type="http://schemas.openxmlformats.org/officeDocument/2006/relationships/hyperlink" Target="http://www.chantlerteas.co.uk" TargetMode="External"/><Relationship Id="rId18" Type="http://schemas.openxmlformats.org/officeDocument/2006/relationships/hyperlink" Target="http://www.kindcocoa.co.uk" TargetMode="External"/><Relationship Id="rId26" Type="http://schemas.openxmlformats.org/officeDocument/2006/relationships/hyperlink" Target="http://www.pleasantlypickled.co.uk" TargetMode="External"/><Relationship Id="rId39" Type="http://schemas.openxmlformats.org/officeDocument/2006/relationships/hyperlink" Target="http://www.meating-point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ksfooddistribution.com" TargetMode="External"/><Relationship Id="rId34" Type="http://schemas.openxmlformats.org/officeDocument/2006/relationships/hyperlink" Target="http://www.thepottingshed.wales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celticwines.co.uk" TargetMode="External"/><Relationship Id="rId17" Type="http://schemas.openxmlformats.org/officeDocument/2006/relationships/hyperlink" Target="http://www.gillysfoods.com" TargetMode="External"/><Relationship Id="rId25" Type="http://schemas.openxmlformats.org/officeDocument/2006/relationships/hyperlink" Target="http://www.pembrokeshirefudge.co.uk" TargetMode="External"/><Relationship Id="rId33" Type="http://schemas.openxmlformats.org/officeDocument/2006/relationships/hyperlink" Target="http://www.thefudgefoundry.co.uk" TargetMode="External"/><Relationship Id="rId38" Type="http://schemas.openxmlformats.org/officeDocument/2006/relationships/hyperlink" Target="http://www.pembrokeshirewoodfiredpizza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tbottomwelshcakes.com" TargetMode="External"/><Relationship Id="rId20" Type="http://schemas.openxmlformats.org/officeDocument/2006/relationships/hyperlink" Target="http://www.mymightyspice.co.uk" TargetMode="External"/><Relationship Id="rId29" Type="http://schemas.openxmlformats.org/officeDocument/2006/relationships/hyperlink" Target="http://www.spiritofwales.com" TargetMode="External"/><Relationship Id="rId41" Type="http://schemas.openxmlformats.org/officeDocument/2006/relationships/hyperlink" Target="http://www.wildandrare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elticspirit.co.uk" TargetMode="External"/><Relationship Id="rId24" Type="http://schemas.openxmlformats.org/officeDocument/2006/relationships/hyperlink" Target="http://www.pembrokeshirecider.co.uk" TargetMode="External"/><Relationship Id="rId32" Type="http://schemas.openxmlformats.org/officeDocument/2006/relationships/hyperlink" Target="http://www.cheesewedge.co.uk" TargetMode="External"/><Relationship Id="rId37" Type="http://schemas.openxmlformats.org/officeDocument/2006/relationships/hyperlink" Target="http://www.wickedlywelsh.co.uk" TargetMode="External"/><Relationship Id="rId40" Type="http://schemas.openxmlformats.org/officeDocument/2006/relationships/hyperlink" Target="http://www.thespanishbuffet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aisygraze.co.uk" TargetMode="External"/><Relationship Id="rId23" Type="http://schemas.openxmlformats.org/officeDocument/2006/relationships/hyperlink" Target="http://www.pembrokeshirechillifarm.com" TargetMode="External"/><Relationship Id="rId28" Type="http://schemas.openxmlformats.org/officeDocument/2006/relationships/hyperlink" Target="http://www.rock-n.dough.co.uk" TargetMode="External"/><Relationship Id="rId36" Type="http://schemas.openxmlformats.org/officeDocument/2006/relationships/hyperlink" Target="http://www.welshsoul.com" TargetMode="External"/><Relationship Id="rId10" Type="http://schemas.openxmlformats.org/officeDocument/2006/relationships/hyperlink" Target="http://www.teificheese.com" TargetMode="External"/><Relationship Id="rId19" Type="http://schemas.openxmlformats.org/officeDocument/2006/relationships/hyperlink" Target="http://www.littleblackhen.com" TargetMode="External"/><Relationship Id="rId31" Type="http://schemas.openxmlformats.org/officeDocument/2006/relationships/hyperlink" Target="http://www.thebakerspi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nedward.co.uk" TargetMode="External"/><Relationship Id="rId14" Type="http://schemas.openxmlformats.org/officeDocument/2006/relationships/hyperlink" Target="http://www.cwm-deri.co.uk" TargetMode="External"/><Relationship Id="rId22" Type="http://schemas.openxmlformats.org/officeDocument/2006/relationships/hyperlink" Target="http://www.thenarberthsoapco.co.uk" TargetMode="External"/><Relationship Id="rId27" Type="http://schemas.openxmlformats.org/officeDocument/2006/relationships/hyperlink" Target="http://www.ridiculouslyrichbyalana.co.uk" TargetMode="External"/><Relationship Id="rId30" Type="http://schemas.openxmlformats.org/officeDocument/2006/relationships/hyperlink" Target="http://www.springhollowvineyard.co.uk" TargetMode="External"/><Relationship Id="rId35" Type="http://schemas.openxmlformats.org/officeDocument/2006/relationships/hyperlink" Target="http://www.thewelshsaucery.co.u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colin.russell</dc:creator>
  <cp:keywords/>
  <dc:description/>
  <cp:lastModifiedBy>Colin Russell</cp:lastModifiedBy>
  <cp:revision>4</cp:revision>
  <cp:lastPrinted>2019-07-30T12:13:00Z</cp:lastPrinted>
  <dcterms:created xsi:type="dcterms:W3CDTF">2022-09-09T08:00:00Z</dcterms:created>
  <dcterms:modified xsi:type="dcterms:W3CDTF">2022-09-09T08:14:00Z</dcterms:modified>
</cp:coreProperties>
</file>